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-170815</wp:posOffset>
            </wp:positionV>
            <wp:extent cx="448945" cy="749935"/>
            <wp:effectExtent l="19050" t="0" r="8255" b="0"/>
            <wp:wrapNone/>
            <wp:docPr id="2" name="Рисунок 2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rPr>
          <w:b/>
          <w:color w:val="000000"/>
          <w:spacing w:val="-2"/>
          <w:sz w:val="28"/>
          <w:szCs w:val="28"/>
        </w:rPr>
      </w:pP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28"/>
          <w:szCs w:val="28"/>
        </w:rPr>
        <w:t xml:space="preserve"> </w:t>
      </w:r>
      <w:r w:rsidRPr="00E86788">
        <w:rPr>
          <w:b/>
          <w:color w:val="000000"/>
          <w:spacing w:val="-2"/>
          <w:sz w:val="32"/>
          <w:szCs w:val="32"/>
        </w:rPr>
        <w:t>РОССИЙСКАЯ ФЕДЕРАЦИЯ</w:t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32"/>
          <w:szCs w:val="32"/>
        </w:rPr>
        <w:t>РОСТОВСКАЯ ОБЛАСТЬ</w:t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2"/>
          <w:szCs w:val="32"/>
        </w:rPr>
      </w:pPr>
      <w:r w:rsidRPr="00E86788">
        <w:rPr>
          <w:b/>
          <w:color w:val="000000"/>
          <w:spacing w:val="-2"/>
          <w:sz w:val="32"/>
          <w:szCs w:val="32"/>
        </w:rPr>
        <w:t>ОКТЯБРЬСКИЙ РАЙОН</w:t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86788">
        <w:rPr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E86788">
        <w:rPr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B00926" w:rsidRPr="00E86788" w:rsidRDefault="00B00926" w:rsidP="00B00926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6"/>
          <w:szCs w:val="36"/>
        </w:rPr>
      </w:pPr>
      <w:r w:rsidRPr="00E86788">
        <w:rPr>
          <w:b/>
          <w:color w:val="000000"/>
          <w:spacing w:val="-2"/>
          <w:sz w:val="36"/>
          <w:szCs w:val="36"/>
        </w:rPr>
        <w:t>ПОСТАНОВЛЕНИЕ</w:t>
      </w:r>
    </w:p>
    <w:p w:rsidR="00B00926" w:rsidRPr="00E86788" w:rsidRDefault="00B00926" w:rsidP="00B00926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rPr>
          <w:color w:val="000000"/>
          <w:spacing w:val="-2"/>
          <w:sz w:val="28"/>
          <w:szCs w:val="28"/>
        </w:rPr>
      </w:pPr>
    </w:p>
    <w:p w:rsidR="00B00926" w:rsidRPr="00E86788" w:rsidRDefault="00B00926" w:rsidP="00B00926">
      <w:pPr>
        <w:widowControl w:val="0"/>
        <w:shd w:val="clear" w:color="auto" w:fill="FFFFFF"/>
        <w:tabs>
          <w:tab w:val="left" w:pos="4253"/>
        </w:tabs>
        <w:autoSpaceDE w:val="0"/>
        <w:autoSpaceDN w:val="0"/>
        <w:adjustRightInd w:val="0"/>
        <w:ind w:left="-284"/>
        <w:jc w:val="both"/>
        <w:rPr>
          <w:spacing w:val="-4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</w:t>
      </w:r>
      <w:r w:rsidR="00F97058">
        <w:rPr>
          <w:b/>
          <w:spacing w:val="-2"/>
          <w:sz w:val="28"/>
          <w:szCs w:val="28"/>
        </w:rPr>
        <w:t>30.12</w:t>
      </w:r>
      <w:r w:rsidRPr="00E86788">
        <w:rPr>
          <w:b/>
          <w:spacing w:val="-2"/>
          <w:sz w:val="28"/>
          <w:szCs w:val="28"/>
        </w:rPr>
        <w:t>.202</w:t>
      </w:r>
      <w:r w:rsidR="00F97058">
        <w:rPr>
          <w:b/>
          <w:spacing w:val="-2"/>
          <w:sz w:val="28"/>
          <w:szCs w:val="28"/>
        </w:rPr>
        <w:t>1</w:t>
      </w:r>
      <w:r w:rsidRPr="00E86788">
        <w:rPr>
          <w:spacing w:val="-2"/>
          <w:sz w:val="28"/>
          <w:szCs w:val="28"/>
        </w:rPr>
        <w:t xml:space="preserve"> </w:t>
      </w:r>
      <w:r w:rsidRPr="00E86788">
        <w:rPr>
          <w:color w:val="000000"/>
          <w:sz w:val="28"/>
          <w:szCs w:val="28"/>
        </w:rPr>
        <w:tab/>
      </w:r>
      <w:r w:rsidRPr="00E86788">
        <w:rPr>
          <w:b/>
          <w:sz w:val="28"/>
          <w:szCs w:val="28"/>
        </w:rPr>
        <w:t xml:space="preserve">    </w:t>
      </w:r>
      <w:r w:rsidRPr="00E86788">
        <w:rPr>
          <w:b/>
          <w:spacing w:val="-4"/>
          <w:sz w:val="28"/>
          <w:szCs w:val="28"/>
        </w:rPr>
        <w:t xml:space="preserve">№ </w:t>
      </w:r>
      <w:r w:rsidR="00F97058">
        <w:rPr>
          <w:b/>
          <w:spacing w:val="-4"/>
          <w:sz w:val="28"/>
          <w:szCs w:val="28"/>
        </w:rPr>
        <w:t>48</w:t>
      </w:r>
      <w:r w:rsidRPr="00E86788">
        <w:rPr>
          <w:spacing w:val="-4"/>
          <w:sz w:val="28"/>
          <w:szCs w:val="28"/>
        </w:rPr>
        <w:tab/>
        <w:t xml:space="preserve">                        </w:t>
      </w:r>
      <w:r w:rsidRPr="00E86788">
        <w:rPr>
          <w:b/>
          <w:spacing w:val="-4"/>
          <w:sz w:val="28"/>
          <w:szCs w:val="28"/>
        </w:rPr>
        <w:t>сл</w:t>
      </w:r>
      <w:proofErr w:type="gramStart"/>
      <w:r w:rsidRPr="00E86788">
        <w:rPr>
          <w:b/>
          <w:spacing w:val="-4"/>
          <w:sz w:val="28"/>
          <w:szCs w:val="28"/>
        </w:rPr>
        <w:t>.К</w:t>
      </w:r>
      <w:proofErr w:type="gramEnd"/>
      <w:r w:rsidRPr="00E86788">
        <w:rPr>
          <w:b/>
          <w:spacing w:val="-4"/>
          <w:sz w:val="28"/>
          <w:szCs w:val="28"/>
        </w:rPr>
        <w:t>расюковская</w:t>
      </w:r>
      <w:r w:rsidRPr="00E86788">
        <w:rPr>
          <w:spacing w:val="-4"/>
          <w:sz w:val="28"/>
          <w:szCs w:val="28"/>
        </w:rPr>
        <w:t xml:space="preserve">  </w:t>
      </w:r>
    </w:p>
    <w:p w:rsidR="00B00926" w:rsidRPr="00790A07" w:rsidRDefault="00B00926" w:rsidP="00B00926">
      <w:pPr>
        <w:jc w:val="both"/>
        <w:rPr>
          <w:sz w:val="28"/>
        </w:rPr>
      </w:pPr>
    </w:p>
    <w:tbl>
      <w:tblPr>
        <w:tblW w:w="0" w:type="auto"/>
        <w:tblLook w:val="04A0"/>
      </w:tblPr>
      <w:tblGrid>
        <w:gridCol w:w="4503"/>
      </w:tblGrid>
      <w:tr w:rsidR="00B00926" w:rsidRPr="00504093" w:rsidTr="00090F8F">
        <w:trPr>
          <w:trHeight w:val="321"/>
        </w:trPr>
        <w:tc>
          <w:tcPr>
            <w:tcW w:w="4503" w:type="dxa"/>
            <w:shd w:val="clear" w:color="auto" w:fill="auto"/>
          </w:tcPr>
          <w:p w:rsidR="00B00926" w:rsidRPr="00094802" w:rsidRDefault="00B00926" w:rsidP="00090F8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  <w:r w:rsidRPr="00094802">
              <w:rPr>
                <w:b/>
                <w:sz w:val="28"/>
              </w:rPr>
              <w:t xml:space="preserve"> постановке на учет граждан, имеющих трех и более несовершеннолетних детей, в целях однократного бесплатного предоставления в собственность зе</w:t>
            </w:r>
            <w:r>
              <w:rPr>
                <w:b/>
                <w:sz w:val="28"/>
              </w:rPr>
              <w:t>мельного</w:t>
            </w:r>
            <w:r w:rsidRPr="00094802">
              <w:rPr>
                <w:b/>
                <w:sz w:val="28"/>
              </w:rPr>
              <w:t xml:space="preserve"> участ</w:t>
            </w:r>
            <w:r>
              <w:rPr>
                <w:b/>
                <w:sz w:val="28"/>
              </w:rPr>
              <w:t>ка</w:t>
            </w:r>
            <w:r w:rsidRPr="00094802">
              <w:rPr>
                <w:b/>
                <w:sz w:val="28"/>
              </w:rPr>
              <w:t xml:space="preserve"> для индивидуального </w:t>
            </w:r>
            <w:r>
              <w:rPr>
                <w:b/>
                <w:sz w:val="28"/>
              </w:rPr>
              <w:t xml:space="preserve">жилищного </w:t>
            </w:r>
            <w:r w:rsidRPr="00094802">
              <w:rPr>
                <w:b/>
                <w:sz w:val="28"/>
              </w:rPr>
              <w:t>строитель</w:t>
            </w:r>
            <w:r w:rsidR="0021308A">
              <w:rPr>
                <w:b/>
                <w:sz w:val="28"/>
              </w:rPr>
              <w:t>ства</w:t>
            </w:r>
            <w:r w:rsidRPr="00094802">
              <w:rPr>
                <w:b/>
                <w:sz w:val="28"/>
              </w:rPr>
              <w:t xml:space="preserve"> </w:t>
            </w:r>
          </w:p>
        </w:tc>
      </w:tr>
    </w:tbl>
    <w:p w:rsidR="00B00926" w:rsidRDefault="00B00926" w:rsidP="00B00926">
      <w:pPr>
        <w:jc w:val="both"/>
        <w:rPr>
          <w:sz w:val="28"/>
        </w:rPr>
      </w:pPr>
    </w:p>
    <w:p w:rsidR="00B00926" w:rsidRPr="002874D8" w:rsidRDefault="00B00926" w:rsidP="00B00926">
      <w:pPr>
        <w:pStyle w:val="4"/>
        <w:ind w:firstLine="720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Руководствуясь Земельным кодексом Российской Федерации, Федеральным законом от 25.10.2001 №137-ФЗ «О введении в действие Земельного кодекса Российской Федерации», Областным законом Ростовской области от 22.07.2003 №19-ЗС «О регулировании земельных отношений в Ростовской области», в соответствии с Порядком бесплатного предоставления гражданам земельных участков, находящихся в муниципальной собственности муниципального образования «Красюковское сельское поселение» Уставом муниципального образования «Красюковское сельское поселение»,</w:t>
      </w:r>
      <w:r w:rsidRPr="002874D8">
        <w:rPr>
          <w:b w:val="0"/>
          <w:sz w:val="28"/>
          <w:szCs w:val="28"/>
        </w:rPr>
        <w:t xml:space="preserve"> </w:t>
      </w:r>
      <w:proofErr w:type="gramEnd"/>
    </w:p>
    <w:p w:rsidR="00B00926" w:rsidRDefault="00B00926" w:rsidP="00B00926">
      <w:pPr>
        <w:jc w:val="both"/>
      </w:pPr>
    </w:p>
    <w:p w:rsidR="00B00926" w:rsidRDefault="00B00926" w:rsidP="00B00926">
      <w:pPr>
        <w:pStyle w:val="4"/>
        <w:jc w:val="center"/>
        <w:rPr>
          <w:b w:val="0"/>
          <w:sz w:val="32"/>
          <w:szCs w:val="32"/>
        </w:rPr>
      </w:pPr>
      <w:r w:rsidRPr="00035A0B">
        <w:rPr>
          <w:b w:val="0"/>
          <w:sz w:val="32"/>
          <w:szCs w:val="32"/>
        </w:rPr>
        <w:t>ПОСТАНОВЛЯЮ:</w:t>
      </w:r>
    </w:p>
    <w:p w:rsidR="00B00926" w:rsidRPr="00FE19D5" w:rsidRDefault="00B00926" w:rsidP="00B00926"/>
    <w:p w:rsidR="00B00926" w:rsidRPr="00011307" w:rsidRDefault="00B00926" w:rsidP="00B0092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11307">
        <w:rPr>
          <w:sz w:val="28"/>
          <w:szCs w:val="28"/>
        </w:rPr>
        <w:t>Поставить на учет</w:t>
      </w:r>
      <w:r>
        <w:rPr>
          <w:sz w:val="28"/>
          <w:szCs w:val="28"/>
        </w:rPr>
        <w:t xml:space="preserve"> </w:t>
      </w:r>
      <w:r w:rsidRPr="00011307">
        <w:rPr>
          <w:sz w:val="28"/>
          <w:szCs w:val="28"/>
        </w:rPr>
        <w:t>в целях однократного бесплатного предоставления в собственность земельн</w:t>
      </w:r>
      <w:r>
        <w:rPr>
          <w:sz w:val="28"/>
          <w:szCs w:val="28"/>
        </w:rPr>
        <w:t>ого</w:t>
      </w:r>
      <w:r w:rsidRPr="00011307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ка для индивидуального жилищного строительства</w:t>
      </w:r>
      <w:r w:rsidRPr="00372F67">
        <w:rPr>
          <w:sz w:val="28"/>
          <w:szCs w:val="28"/>
        </w:rPr>
        <w:t xml:space="preserve"> граждан, имеющих трех</w:t>
      </w:r>
      <w:r>
        <w:rPr>
          <w:sz w:val="28"/>
          <w:szCs w:val="28"/>
        </w:rPr>
        <w:t xml:space="preserve"> и более несовершеннолетних </w:t>
      </w:r>
      <w:r w:rsidRPr="00372F67">
        <w:rPr>
          <w:sz w:val="28"/>
          <w:szCs w:val="28"/>
        </w:rPr>
        <w:t>детей:</w:t>
      </w:r>
    </w:p>
    <w:p w:rsidR="00B00926" w:rsidRDefault="001C228F" w:rsidP="001C228F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1.1. Г</w:t>
      </w:r>
      <w:r w:rsidR="00B00926">
        <w:rPr>
          <w:sz w:val="28"/>
          <w:szCs w:val="28"/>
        </w:rPr>
        <w:t>раж</w:t>
      </w:r>
      <w:r>
        <w:rPr>
          <w:sz w:val="28"/>
          <w:szCs w:val="28"/>
        </w:rPr>
        <w:t>данку Воронову Марину Александровну 11.08</w:t>
      </w:r>
      <w:r w:rsidR="00B00926">
        <w:rPr>
          <w:sz w:val="28"/>
          <w:szCs w:val="28"/>
        </w:rPr>
        <w:t>.1993 года рождения, место рожде</w:t>
      </w:r>
      <w:r>
        <w:rPr>
          <w:sz w:val="28"/>
          <w:szCs w:val="28"/>
        </w:rPr>
        <w:t xml:space="preserve">ния: пос. Новоперсиановка, Октябрьский р-н, Ростовская обл., </w:t>
      </w:r>
      <w:r w:rsidR="00B00926">
        <w:rPr>
          <w:sz w:val="28"/>
          <w:szCs w:val="28"/>
        </w:rPr>
        <w:t>зарегистрированную по адресу: Ростовская область, Октябрьский р</w:t>
      </w:r>
      <w:r>
        <w:rPr>
          <w:sz w:val="28"/>
          <w:szCs w:val="28"/>
        </w:rPr>
        <w:t>айон, п. Новоперсиановка, ул. Гвардейская, д. 11</w:t>
      </w:r>
      <w:r w:rsidR="00F92B6C">
        <w:rPr>
          <w:sz w:val="28"/>
          <w:szCs w:val="28"/>
        </w:rPr>
        <w:t xml:space="preserve"> и ее</w:t>
      </w:r>
      <w:r w:rsidR="00B00926">
        <w:rPr>
          <w:sz w:val="28"/>
          <w:szCs w:val="28"/>
        </w:rPr>
        <w:t xml:space="preserve"> троих несовершеннолетних детей:</w:t>
      </w:r>
    </w:p>
    <w:p w:rsidR="00B00926" w:rsidRDefault="00F92B6C" w:rsidP="00B0092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сына: Воронова </w:t>
      </w:r>
      <w:proofErr w:type="spellStart"/>
      <w:r>
        <w:rPr>
          <w:sz w:val="28"/>
          <w:szCs w:val="28"/>
        </w:rPr>
        <w:t>Радмира</w:t>
      </w:r>
      <w:proofErr w:type="spellEnd"/>
      <w:r>
        <w:rPr>
          <w:sz w:val="28"/>
          <w:szCs w:val="28"/>
        </w:rPr>
        <w:t xml:space="preserve"> Даниловича 20.06.2015</w:t>
      </w:r>
      <w:r w:rsidR="00B00926">
        <w:rPr>
          <w:sz w:val="28"/>
          <w:szCs w:val="28"/>
        </w:rPr>
        <w:t xml:space="preserve"> года рождения, место рождения:</w:t>
      </w:r>
      <w:r w:rsidR="00B00926" w:rsidRPr="005E2BB3">
        <w:rPr>
          <w:sz w:val="28"/>
          <w:szCs w:val="28"/>
        </w:rPr>
        <w:t xml:space="preserve"> </w:t>
      </w:r>
      <w:proofErr w:type="gramStart"/>
      <w:r w:rsidR="00B00926">
        <w:rPr>
          <w:sz w:val="28"/>
          <w:szCs w:val="28"/>
        </w:rPr>
        <w:t>г</w:t>
      </w:r>
      <w:proofErr w:type="gramEnd"/>
      <w:r w:rsidR="00B00926">
        <w:rPr>
          <w:sz w:val="28"/>
          <w:szCs w:val="28"/>
        </w:rPr>
        <w:t>. Новочеркасск, Ростовская область,</w:t>
      </w:r>
      <w:r>
        <w:rPr>
          <w:sz w:val="28"/>
          <w:szCs w:val="28"/>
        </w:rPr>
        <w:t xml:space="preserve"> Россия  зарегистрированного</w:t>
      </w:r>
      <w:r w:rsidR="00B00926">
        <w:rPr>
          <w:sz w:val="28"/>
          <w:szCs w:val="28"/>
        </w:rPr>
        <w:t xml:space="preserve"> по адре</w:t>
      </w:r>
      <w:r>
        <w:rPr>
          <w:sz w:val="28"/>
          <w:szCs w:val="28"/>
        </w:rPr>
        <w:t>су: Ростовская область, Октябрьский район, п. Новоперсиановка, ул. Гвардейская, д. 11</w:t>
      </w:r>
      <w:r w:rsidR="00B00926">
        <w:rPr>
          <w:sz w:val="28"/>
          <w:szCs w:val="28"/>
        </w:rPr>
        <w:t>,</w:t>
      </w:r>
    </w:p>
    <w:p w:rsidR="00B00926" w:rsidRDefault="00F92B6C" w:rsidP="00B0092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дочь: Воронову Милану Даниловну 18.10</w:t>
      </w:r>
      <w:r w:rsidR="00B00926">
        <w:rPr>
          <w:sz w:val="28"/>
          <w:szCs w:val="28"/>
        </w:rPr>
        <w:t>.2016 года рождени</w:t>
      </w:r>
      <w:r>
        <w:rPr>
          <w:sz w:val="28"/>
          <w:szCs w:val="28"/>
        </w:rPr>
        <w:t xml:space="preserve">я, место рождения: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Новочеркасск</w:t>
      </w:r>
      <w:r w:rsidR="00B00926">
        <w:rPr>
          <w:sz w:val="28"/>
          <w:szCs w:val="28"/>
        </w:rPr>
        <w:t>, Ростовская область,</w:t>
      </w:r>
      <w:r>
        <w:rPr>
          <w:sz w:val="28"/>
          <w:szCs w:val="28"/>
        </w:rPr>
        <w:t xml:space="preserve"> Россия зарегистрированную</w:t>
      </w:r>
      <w:r w:rsidR="00B00926">
        <w:rPr>
          <w:sz w:val="28"/>
          <w:szCs w:val="28"/>
        </w:rPr>
        <w:t xml:space="preserve"> по ад</w:t>
      </w:r>
      <w:r>
        <w:rPr>
          <w:sz w:val="28"/>
          <w:szCs w:val="28"/>
        </w:rPr>
        <w:t>ресу: Ростовская область, Октябрьский район, п. Новоперсиановка, ул. Гвардейская, д. 11</w:t>
      </w:r>
      <w:r w:rsidR="00B00926">
        <w:rPr>
          <w:sz w:val="28"/>
          <w:szCs w:val="28"/>
        </w:rPr>
        <w:t>,</w:t>
      </w:r>
    </w:p>
    <w:p w:rsidR="00B00926" w:rsidRPr="00011307" w:rsidRDefault="0031280D" w:rsidP="00B0092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сына: Воронова </w:t>
      </w:r>
      <w:proofErr w:type="spellStart"/>
      <w:r>
        <w:rPr>
          <w:sz w:val="28"/>
          <w:szCs w:val="28"/>
        </w:rPr>
        <w:t>Дамира</w:t>
      </w:r>
      <w:proofErr w:type="spellEnd"/>
      <w:r>
        <w:rPr>
          <w:sz w:val="28"/>
          <w:szCs w:val="28"/>
        </w:rPr>
        <w:t xml:space="preserve"> Даниловича 26.02</w:t>
      </w:r>
      <w:r w:rsidR="00B00926">
        <w:rPr>
          <w:sz w:val="28"/>
          <w:szCs w:val="28"/>
        </w:rPr>
        <w:t>.2019 года рождения, место ро</w:t>
      </w:r>
      <w:r w:rsidR="00F92B6C">
        <w:rPr>
          <w:sz w:val="28"/>
          <w:szCs w:val="28"/>
        </w:rPr>
        <w:t>жден</w:t>
      </w:r>
      <w:r>
        <w:rPr>
          <w:sz w:val="28"/>
          <w:szCs w:val="28"/>
        </w:rPr>
        <w:t>ия: Россия,</w:t>
      </w:r>
      <w:r w:rsidR="00B00926">
        <w:rPr>
          <w:sz w:val="28"/>
          <w:szCs w:val="28"/>
        </w:rPr>
        <w:t xml:space="preserve"> Ростовская область,</w:t>
      </w:r>
      <w:r>
        <w:rPr>
          <w:sz w:val="28"/>
          <w:szCs w:val="28"/>
        </w:rPr>
        <w:t xml:space="preserve"> 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овочеркасск</w:t>
      </w:r>
      <w:r w:rsidR="00B00926">
        <w:rPr>
          <w:sz w:val="28"/>
          <w:szCs w:val="28"/>
        </w:rPr>
        <w:t xml:space="preserve"> зарегис</w:t>
      </w:r>
      <w:r>
        <w:rPr>
          <w:sz w:val="28"/>
          <w:szCs w:val="28"/>
        </w:rPr>
        <w:t>трированного</w:t>
      </w:r>
      <w:r w:rsidR="00B00926">
        <w:rPr>
          <w:sz w:val="28"/>
          <w:szCs w:val="28"/>
        </w:rPr>
        <w:t xml:space="preserve"> по адре</w:t>
      </w:r>
      <w:r w:rsidR="00F92B6C">
        <w:rPr>
          <w:sz w:val="28"/>
          <w:szCs w:val="28"/>
        </w:rPr>
        <w:t>су: Ростовская область, Октябрьский район, п. Новоперсиановка, ул. Гвардейская, д. 11</w:t>
      </w:r>
      <w:r w:rsidR="00B00926">
        <w:rPr>
          <w:sz w:val="28"/>
          <w:szCs w:val="28"/>
        </w:rPr>
        <w:t xml:space="preserve">;  </w:t>
      </w:r>
    </w:p>
    <w:p w:rsidR="00B00926" w:rsidRDefault="00B00926" w:rsidP="00B00926">
      <w:pPr>
        <w:ind w:firstLine="720"/>
        <w:contextualSpacing/>
        <w:jc w:val="both"/>
        <w:rPr>
          <w:sz w:val="28"/>
          <w:szCs w:val="28"/>
        </w:rPr>
      </w:pPr>
      <w:r w:rsidRPr="00011307">
        <w:rPr>
          <w:sz w:val="28"/>
          <w:szCs w:val="28"/>
        </w:rPr>
        <w:t xml:space="preserve">2. </w:t>
      </w:r>
      <w:r>
        <w:rPr>
          <w:sz w:val="28"/>
          <w:szCs w:val="28"/>
        </w:rPr>
        <w:t>Ведущему специалисту по вопросам земельных и имущественных отношений, бытовому обслуживанию и торговле Администрации Красюковского сельского поселения обеспечить размещение на официальном сайте Администрации Красюковского сельского поселения в информационно-телекоммуникационной сети «Интернет» информацию о постановке на учет граждан, указанных в пункте 1 настоящего постановления.</w:t>
      </w:r>
    </w:p>
    <w:p w:rsidR="00B00926" w:rsidRPr="00011307" w:rsidRDefault="00B00926" w:rsidP="00B0092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011307">
        <w:rPr>
          <w:sz w:val="28"/>
          <w:szCs w:val="28"/>
        </w:rPr>
        <w:t>Контроль за</w:t>
      </w:r>
      <w:proofErr w:type="gramEnd"/>
      <w:r w:rsidRPr="0001130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</w:t>
      </w:r>
      <w:r w:rsidRPr="00011307">
        <w:rPr>
          <w:sz w:val="28"/>
          <w:szCs w:val="28"/>
        </w:rPr>
        <w:t>Администрации Красюковского сельского поселения</w:t>
      </w:r>
      <w:r>
        <w:rPr>
          <w:sz w:val="28"/>
          <w:szCs w:val="28"/>
        </w:rPr>
        <w:t xml:space="preserve"> по вопросам ЖКХ, строительства и благоустройства –</w:t>
      </w:r>
      <w:r w:rsidRPr="00011307">
        <w:rPr>
          <w:sz w:val="28"/>
          <w:szCs w:val="28"/>
        </w:rPr>
        <w:t xml:space="preserve"> </w:t>
      </w:r>
      <w:proofErr w:type="spellStart"/>
      <w:r w:rsidR="00F92B6C">
        <w:rPr>
          <w:sz w:val="28"/>
          <w:szCs w:val="28"/>
        </w:rPr>
        <w:t>Блажко</w:t>
      </w:r>
      <w:proofErr w:type="spellEnd"/>
      <w:r w:rsidR="00F92B6C">
        <w:rPr>
          <w:sz w:val="28"/>
          <w:szCs w:val="28"/>
        </w:rPr>
        <w:t xml:space="preserve"> А.В</w:t>
      </w:r>
      <w:r w:rsidRPr="00011307">
        <w:rPr>
          <w:sz w:val="28"/>
          <w:szCs w:val="28"/>
        </w:rPr>
        <w:t xml:space="preserve">.     </w:t>
      </w:r>
    </w:p>
    <w:p w:rsidR="00B00926" w:rsidRPr="00011307" w:rsidRDefault="00B00926" w:rsidP="00B00926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11307">
        <w:rPr>
          <w:sz w:val="28"/>
          <w:szCs w:val="28"/>
        </w:rPr>
        <w:t>. Постановление вступает в силу с момента его подписания.</w:t>
      </w:r>
    </w:p>
    <w:p w:rsidR="00B00926" w:rsidRPr="00011307" w:rsidRDefault="00B00926" w:rsidP="00B00926">
      <w:pPr>
        <w:ind w:firstLine="720"/>
        <w:contextualSpacing/>
        <w:jc w:val="both"/>
        <w:rPr>
          <w:sz w:val="28"/>
          <w:szCs w:val="28"/>
        </w:rPr>
      </w:pPr>
    </w:p>
    <w:p w:rsidR="00B00926" w:rsidRDefault="00B00926" w:rsidP="00B00926">
      <w:pPr>
        <w:jc w:val="both"/>
        <w:rPr>
          <w:sz w:val="28"/>
          <w:szCs w:val="28"/>
        </w:rPr>
      </w:pPr>
    </w:p>
    <w:p w:rsidR="00B00926" w:rsidRPr="00A00044" w:rsidRDefault="00B00926" w:rsidP="00B0092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69B9" w:rsidRPr="00790A07" w:rsidRDefault="005269B9" w:rsidP="005269B9">
      <w:pPr>
        <w:pStyle w:val="4"/>
        <w:tabs>
          <w:tab w:val="left" w:pos="709"/>
          <w:tab w:val="left" w:pos="851"/>
        </w:tabs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90A07">
        <w:rPr>
          <w:b w:val="0"/>
          <w:sz w:val="28"/>
          <w:szCs w:val="28"/>
        </w:rPr>
        <w:t>Глава Администрации</w:t>
      </w:r>
    </w:p>
    <w:p w:rsidR="005269B9" w:rsidRPr="008E5CBD" w:rsidRDefault="005269B9" w:rsidP="005269B9">
      <w:pPr>
        <w:pStyle w:val="4"/>
        <w:rPr>
          <w:b w:val="0"/>
          <w:sz w:val="28"/>
          <w:szCs w:val="28"/>
        </w:rPr>
      </w:pPr>
      <w:r w:rsidRPr="00790A0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</w:r>
      <w:r w:rsidRPr="00790A07">
        <w:rPr>
          <w:b w:val="0"/>
          <w:sz w:val="28"/>
          <w:szCs w:val="28"/>
        </w:rPr>
        <w:t>Красюковског</w:t>
      </w:r>
      <w:r>
        <w:rPr>
          <w:b w:val="0"/>
          <w:sz w:val="28"/>
          <w:szCs w:val="28"/>
        </w:rPr>
        <w:t xml:space="preserve">о </w:t>
      </w:r>
      <w:r w:rsidRPr="008E5CBD">
        <w:rPr>
          <w:b w:val="0"/>
          <w:sz w:val="28"/>
        </w:rPr>
        <w:t>сельского поселения</w:t>
      </w:r>
      <w:r w:rsidRPr="008E5CBD">
        <w:rPr>
          <w:b w:val="0"/>
        </w:rPr>
        <w:t xml:space="preserve">               </w:t>
      </w:r>
      <w:r>
        <w:rPr>
          <w:b w:val="0"/>
        </w:rPr>
        <w:t xml:space="preserve">  </w:t>
      </w:r>
      <w:r w:rsidRPr="008E5CBD">
        <w:rPr>
          <w:b w:val="0"/>
        </w:rPr>
        <w:t xml:space="preserve">    </w:t>
      </w:r>
      <w:r w:rsidRPr="008E5CBD">
        <w:rPr>
          <w:b w:val="0"/>
          <w:sz w:val="28"/>
          <w:szCs w:val="28"/>
        </w:rPr>
        <w:t>Н.В.Бабенко</w:t>
      </w:r>
      <w:r w:rsidRPr="00790A07">
        <w:rPr>
          <w:sz w:val="28"/>
          <w:szCs w:val="28"/>
        </w:rPr>
        <w:t xml:space="preserve"> </w:t>
      </w:r>
    </w:p>
    <w:p w:rsidR="005269B9" w:rsidRDefault="005269B9" w:rsidP="005269B9">
      <w:pPr>
        <w:rPr>
          <w:sz w:val="28"/>
          <w:szCs w:val="28"/>
        </w:rPr>
      </w:pPr>
    </w:p>
    <w:p w:rsidR="005269B9" w:rsidRDefault="005269B9" w:rsidP="005269B9">
      <w:pPr>
        <w:rPr>
          <w:sz w:val="28"/>
          <w:szCs w:val="28"/>
        </w:rPr>
      </w:pPr>
    </w:p>
    <w:p w:rsidR="005269B9" w:rsidRPr="008E5CBD" w:rsidRDefault="005269B9" w:rsidP="005269B9">
      <w:pPr>
        <w:ind w:right="5384"/>
        <w:rPr>
          <w:sz w:val="28"/>
          <w:szCs w:val="28"/>
        </w:rPr>
      </w:pPr>
      <w:r w:rsidRPr="008E5CBD">
        <w:rPr>
          <w:sz w:val="28"/>
          <w:szCs w:val="28"/>
        </w:rPr>
        <w:t>Постановление вносит ведущий специалист по земельным и имущественным отношениям, бытовому обслуживанию и торговле</w:t>
      </w:r>
    </w:p>
    <w:p w:rsidR="00C3780A" w:rsidRDefault="00C3780A"/>
    <w:sectPr w:rsidR="00C3780A" w:rsidSect="00373F58">
      <w:pgSz w:w="11906" w:h="16838"/>
      <w:pgMar w:top="993" w:right="851" w:bottom="42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926"/>
    <w:rsid w:val="00011354"/>
    <w:rsid w:val="00012219"/>
    <w:rsid w:val="00016EB2"/>
    <w:rsid w:val="00026795"/>
    <w:rsid w:val="00027400"/>
    <w:rsid w:val="00035A08"/>
    <w:rsid w:val="00037144"/>
    <w:rsid w:val="00050019"/>
    <w:rsid w:val="000550A6"/>
    <w:rsid w:val="000558C1"/>
    <w:rsid w:val="00065436"/>
    <w:rsid w:val="0007017C"/>
    <w:rsid w:val="000709CC"/>
    <w:rsid w:val="000763C4"/>
    <w:rsid w:val="00085072"/>
    <w:rsid w:val="00097551"/>
    <w:rsid w:val="000A373B"/>
    <w:rsid w:val="000A7003"/>
    <w:rsid w:val="000C346C"/>
    <w:rsid w:val="000C444F"/>
    <w:rsid w:val="000C572D"/>
    <w:rsid w:val="000C7B3C"/>
    <w:rsid w:val="000D10E5"/>
    <w:rsid w:val="000D3B45"/>
    <w:rsid w:val="000D5CF7"/>
    <w:rsid w:val="000E6C4F"/>
    <w:rsid w:val="000E7DB0"/>
    <w:rsid w:val="000F0E83"/>
    <w:rsid w:val="000F1DA8"/>
    <w:rsid w:val="000F6262"/>
    <w:rsid w:val="000F6604"/>
    <w:rsid w:val="0012067E"/>
    <w:rsid w:val="00126FE6"/>
    <w:rsid w:val="0013486A"/>
    <w:rsid w:val="0013507D"/>
    <w:rsid w:val="0014073E"/>
    <w:rsid w:val="00141362"/>
    <w:rsid w:val="00146425"/>
    <w:rsid w:val="00153328"/>
    <w:rsid w:val="00154A5C"/>
    <w:rsid w:val="0016551D"/>
    <w:rsid w:val="00167E58"/>
    <w:rsid w:val="0017426C"/>
    <w:rsid w:val="001773B9"/>
    <w:rsid w:val="00180830"/>
    <w:rsid w:val="00182CA3"/>
    <w:rsid w:val="00190DB7"/>
    <w:rsid w:val="00195AAE"/>
    <w:rsid w:val="001A1B8F"/>
    <w:rsid w:val="001B55D0"/>
    <w:rsid w:val="001C21B4"/>
    <w:rsid w:val="001C228F"/>
    <w:rsid w:val="001D787D"/>
    <w:rsid w:val="001E4ED8"/>
    <w:rsid w:val="001E763F"/>
    <w:rsid w:val="001F01A8"/>
    <w:rsid w:val="002044F9"/>
    <w:rsid w:val="002052ED"/>
    <w:rsid w:val="0020640C"/>
    <w:rsid w:val="0021003D"/>
    <w:rsid w:val="00210BE3"/>
    <w:rsid w:val="0021206F"/>
    <w:rsid w:val="0021308A"/>
    <w:rsid w:val="002141DA"/>
    <w:rsid w:val="00223A94"/>
    <w:rsid w:val="00225F80"/>
    <w:rsid w:val="00241E06"/>
    <w:rsid w:val="00242D81"/>
    <w:rsid w:val="0025050F"/>
    <w:rsid w:val="00254068"/>
    <w:rsid w:val="00263403"/>
    <w:rsid w:val="00264DE9"/>
    <w:rsid w:val="00270510"/>
    <w:rsid w:val="00273EDC"/>
    <w:rsid w:val="00285656"/>
    <w:rsid w:val="002A3467"/>
    <w:rsid w:val="002A731C"/>
    <w:rsid w:val="002B66AD"/>
    <w:rsid w:val="002D2A41"/>
    <w:rsid w:val="002D5393"/>
    <w:rsid w:val="002D58CA"/>
    <w:rsid w:val="002D742A"/>
    <w:rsid w:val="002E0240"/>
    <w:rsid w:val="002F0C70"/>
    <w:rsid w:val="002F4D04"/>
    <w:rsid w:val="002F7CC4"/>
    <w:rsid w:val="002F7E7E"/>
    <w:rsid w:val="003029E4"/>
    <w:rsid w:val="00303C44"/>
    <w:rsid w:val="003070D9"/>
    <w:rsid w:val="003117BA"/>
    <w:rsid w:val="0031280D"/>
    <w:rsid w:val="00315FB2"/>
    <w:rsid w:val="0032626F"/>
    <w:rsid w:val="003265C3"/>
    <w:rsid w:val="00336118"/>
    <w:rsid w:val="00347B4A"/>
    <w:rsid w:val="0035684B"/>
    <w:rsid w:val="00386C56"/>
    <w:rsid w:val="00387D3D"/>
    <w:rsid w:val="00390DCD"/>
    <w:rsid w:val="003965FB"/>
    <w:rsid w:val="00397DEE"/>
    <w:rsid w:val="003A244D"/>
    <w:rsid w:val="003A3332"/>
    <w:rsid w:val="003B61FC"/>
    <w:rsid w:val="003C20ED"/>
    <w:rsid w:val="003D19A8"/>
    <w:rsid w:val="003E1286"/>
    <w:rsid w:val="003E3D0D"/>
    <w:rsid w:val="003E42ED"/>
    <w:rsid w:val="003E7B8E"/>
    <w:rsid w:val="003F7292"/>
    <w:rsid w:val="0041508B"/>
    <w:rsid w:val="004169B8"/>
    <w:rsid w:val="00422F5F"/>
    <w:rsid w:val="00445563"/>
    <w:rsid w:val="0044694D"/>
    <w:rsid w:val="00447065"/>
    <w:rsid w:val="00451DC6"/>
    <w:rsid w:val="004530EC"/>
    <w:rsid w:val="00456454"/>
    <w:rsid w:val="0045645B"/>
    <w:rsid w:val="00457E36"/>
    <w:rsid w:val="00462970"/>
    <w:rsid w:val="00465B7F"/>
    <w:rsid w:val="0048639C"/>
    <w:rsid w:val="0048643D"/>
    <w:rsid w:val="0049778D"/>
    <w:rsid w:val="004A38A1"/>
    <w:rsid w:val="004A61B5"/>
    <w:rsid w:val="004A6E27"/>
    <w:rsid w:val="004B5F25"/>
    <w:rsid w:val="004D4A11"/>
    <w:rsid w:val="004D5153"/>
    <w:rsid w:val="004E0A42"/>
    <w:rsid w:val="004E35AF"/>
    <w:rsid w:val="004F1505"/>
    <w:rsid w:val="004F3E46"/>
    <w:rsid w:val="0050636F"/>
    <w:rsid w:val="00516A06"/>
    <w:rsid w:val="005263D3"/>
    <w:rsid w:val="005269B9"/>
    <w:rsid w:val="005308DF"/>
    <w:rsid w:val="00542671"/>
    <w:rsid w:val="00544457"/>
    <w:rsid w:val="00553C38"/>
    <w:rsid w:val="00564453"/>
    <w:rsid w:val="00570826"/>
    <w:rsid w:val="00582BF5"/>
    <w:rsid w:val="00584D0B"/>
    <w:rsid w:val="00585C1E"/>
    <w:rsid w:val="00590FF0"/>
    <w:rsid w:val="00595E6F"/>
    <w:rsid w:val="005C30DA"/>
    <w:rsid w:val="005E03CB"/>
    <w:rsid w:val="005E0DC2"/>
    <w:rsid w:val="005E17A3"/>
    <w:rsid w:val="005E216C"/>
    <w:rsid w:val="005F1DF4"/>
    <w:rsid w:val="005F34C9"/>
    <w:rsid w:val="005F754B"/>
    <w:rsid w:val="00601DE3"/>
    <w:rsid w:val="006042F4"/>
    <w:rsid w:val="00605129"/>
    <w:rsid w:val="00605610"/>
    <w:rsid w:val="00611F1B"/>
    <w:rsid w:val="00623754"/>
    <w:rsid w:val="006326BC"/>
    <w:rsid w:val="00647C40"/>
    <w:rsid w:val="00655136"/>
    <w:rsid w:val="0066195A"/>
    <w:rsid w:val="006637D8"/>
    <w:rsid w:val="00664DC8"/>
    <w:rsid w:val="00670225"/>
    <w:rsid w:val="00671870"/>
    <w:rsid w:val="006749CA"/>
    <w:rsid w:val="00675582"/>
    <w:rsid w:val="00682F36"/>
    <w:rsid w:val="0068308A"/>
    <w:rsid w:val="006A4BE9"/>
    <w:rsid w:val="006C0B8B"/>
    <w:rsid w:val="006D73EE"/>
    <w:rsid w:val="006D7603"/>
    <w:rsid w:val="006E2ADD"/>
    <w:rsid w:val="006E44EC"/>
    <w:rsid w:val="006E7ABA"/>
    <w:rsid w:val="006F42CB"/>
    <w:rsid w:val="006F430F"/>
    <w:rsid w:val="00711A7F"/>
    <w:rsid w:val="007260F5"/>
    <w:rsid w:val="007319E4"/>
    <w:rsid w:val="00736520"/>
    <w:rsid w:val="00737B02"/>
    <w:rsid w:val="00747954"/>
    <w:rsid w:val="007507A5"/>
    <w:rsid w:val="0075794D"/>
    <w:rsid w:val="007625DF"/>
    <w:rsid w:val="00766E2C"/>
    <w:rsid w:val="0077123E"/>
    <w:rsid w:val="00786A97"/>
    <w:rsid w:val="007A22D7"/>
    <w:rsid w:val="007A6624"/>
    <w:rsid w:val="007B094F"/>
    <w:rsid w:val="007B218B"/>
    <w:rsid w:val="007B3A0F"/>
    <w:rsid w:val="007C0EBE"/>
    <w:rsid w:val="007D4D0B"/>
    <w:rsid w:val="007D6B09"/>
    <w:rsid w:val="007E1058"/>
    <w:rsid w:val="007E4B4F"/>
    <w:rsid w:val="007E5835"/>
    <w:rsid w:val="007F6011"/>
    <w:rsid w:val="008070B2"/>
    <w:rsid w:val="00807C33"/>
    <w:rsid w:val="00813E4F"/>
    <w:rsid w:val="008275D3"/>
    <w:rsid w:val="00827B79"/>
    <w:rsid w:val="0083264D"/>
    <w:rsid w:val="00832C5A"/>
    <w:rsid w:val="00833CBE"/>
    <w:rsid w:val="0084012D"/>
    <w:rsid w:val="00851349"/>
    <w:rsid w:val="00851F89"/>
    <w:rsid w:val="008523F4"/>
    <w:rsid w:val="008528C9"/>
    <w:rsid w:val="00852C1F"/>
    <w:rsid w:val="00854CF7"/>
    <w:rsid w:val="0086375F"/>
    <w:rsid w:val="0086448C"/>
    <w:rsid w:val="00866481"/>
    <w:rsid w:val="008676D5"/>
    <w:rsid w:val="0087661C"/>
    <w:rsid w:val="00881681"/>
    <w:rsid w:val="008830CE"/>
    <w:rsid w:val="00887599"/>
    <w:rsid w:val="00887FF2"/>
    <w:rsid w:val="008A18DC"/>
    <w:rsid w:val="008A3E61"/>
    <w:rsid w:val="008A51CB"/>
    <w:rsid w:val="008B0804"/>
    <w:rsid w:val="008C512C"/>
    <w:rsid w:val="008D7424"/>
    <w:rsid w:val="008E0CD2"/>
    <w:rsid w:val="008E5F1A"/>
    <w:rsid w:val="009038AF"/>
    <w:rsid w:val="00914EDA"/>
    <w:rsid w:val="00917153"/>
    <w:rsid w:val="009255D8"/>
    <w:rsid w:val="009263CC"/>
    <w:rsid w:val="00926B9F"/>
    <w:rsid w:val="00935909"/>
    <w:rsid w:val="00940522"/>
    <w:rsid w:val="00941F4A"/>
    <w:rsid w:val="00962A71"/>
    <w:rsid w:val="00967FEF"/>
    <w:rsid w:val="0097283B"/>
    <w:rsid w:val="009900C4"/>
    <w:rsid w:val="00996865"/>
    <w:rsid w:val="009B2B79"/>
    <w:rsid w:val="009B3369"/>
    <w:rsid w:val="009B38E6"/>
    <w:rsid w:val="009B5BFB"/>
    <w:rsid w:val="009C0C73"/>
    <w:rsid w:val="009C750F"/>
    <w:rsid w:val="009D3253"/>
    <w:rsid w:val="009D46E3"/>
    <w:rsid w:val="009D6DC5"/>
    <w:rsid w:val="009E4838"/>
    <w:rsid w:val="009F38FA"/>
    <w:rsid w:val="00A003F9"/>
    <w:rsid w:val="00A004D6"/>
    <w:rsid w:val="00A05E4D"/>
    <w:rsid w:val="00A11AA8"/>
    <w:rsid w:val="00A13E0F"/>
    <w:rsid w:val="00A14E92"/>
    <w:rsid w:val="00A16D90"/>
    <w:rsid w:val="00A30D2C"/>
    <w:rsid w:val="00A36231"/>
    <w:rsid w:val="00A4498B"/>
    <w:rsid w:val="00A52FCB"/>
    <w:rsid w:val="00A54AE0"/>
    <w:rsid w:val="00A6704A"/>
    <w:rsid w:val="00A80093"/>
    <w:rsid w:val="00A80D33"/>
    <w:rsid w:val="00A847C1"/>
    <w:rsid w:val="00A87078"/>
    <w:rsid w:val="00A90C4C"/>
    <w:rsid w:val="00AA2AA4"/>
    <w:rsid w:val="00AA3868"/>
    <w:rsid w:val="00AC0622"/>
    <w:rsid w:val="00AD037B"/>
    <w:rsid w:val="00AE2C11"/>
    <w:rsid w:val="00AF2038"/>
    <w:rsid w:val="00B00926"/>
    <w:rsid w:val="00B03A85"/>
    <w:rsid w:val="00B15017"/>
    <w:rsid w:val="00B228AC"/>
    <w:rsid w:val="00B24CC0"/>
    <w:rsid w:val="00B2536B"/>
    <w:rsid w:val="00B32DFF"/>
    <w:rsid w:val="00B40BA1"/>
    <w:rsid w:val="00B56450"/>
    <w:rsid w:val="00B647C8"/>
    <w:rsid w:val="00B6720D"/>
    <w:rsid w:val="00B757DF"/>
    <w:rsid w:val="00B83CF2"/>
    <w:rsid w:val="00B85273"/>
    <w:rsid w:val="00B8780A"/>
    <w:rsid w:val="00B950B6"/>
    <w:rsid w:val="00B95D47"/>
    <w:rsid w:val="00BC050D"/>
    <w:rsid w:val="00BC10FF"/>
    <w:rsid w:val="00BC2E6A"/>
    <w:rsid w:val="00BC3A1D"/>
    <w:rsid w:val="00BD4E76"/>
    <w:rsid w:val="00BE67E9"/>
    <w:rsid w:val="00BF0629"/>
    <w:rsid w:val="00C039E2"/>
    <w:rsid w:val="00C21262"/>
    <w:rsid w:val="00C25FAF"/>
    <w:rsid w:val="00C37691"/>
    <w:rsid w:val="00C3780A"/>
    <w:rsid w:val="00C37A37"/>
    <w:rsid w:val="00C45AAD"/>
    <w:rsid w:val="00C60263"/>
    <w:rsid w:val="00C640C6"/>
    <w:rsid w:val="00C661CD"/>
    <w:rsid w:val="00C67BB0"/>
    <w:rsid w:val="00C956B3"/>
    <w:rsid w:val="00C96969"/>
    <w:rsid w:val="00CB0EA6"/>
    <w:rsid w:val="00CC7CB6"/>
    <w:rsid w:val="00CC7D1B"/>
    <w:rsid w:val="00CD7363"/>
    <w:rsid w:val="00CE114D"/>
    <w:rsid w:val="00CE1F8C"/>
    <w:rsid w:val="00CF131A"/>
    <w:rsid w:val="00CF1EF6"/>
    <w:rsid w:val="00CF3058"/>
    <w:rsid w:val="00CF5EBB"/>
    <w:rsid w:val="00D010CB"/>
    <w:rsid w:val="00D027E1"/>
    <w:rsid w:val="00D033DE"/>
    <w:rsid w:val="00D100C5"/>
    <w:rsid w:val="00D20403"/>
    <w:rsid w:val="00D228B0"/>
    <w:rsid w:val="00D23E68"/>
    <w:rsid w:val="00D23F2E"/>
    <w:rsid w:val="00D27F6A"/>
    <w:rsid w:val="00D32461"/>
    <w:rsid w:val="00D36DA2"/>
    <w:rsid w:val="00D45695"/>
    <w:rsid w:val="00D46C19"/>
    <w:rsid w:val="00D46CAB"/>
    <w:rsid w:val="00D47575"/>
    <w:rsid w:val="00D47E31"/>
    <w:rsid w:val="00D53E06"/>
    <w:rsid w:val="00D55CE7"/>
    <w:rsid w:val="00D5728E"/>
    <w:rsid w:val="00D605B7"/>
    <w:rsid w:val="00D6485C"/>
    <w:rsid w:val="00D6685B"/>
    <w:rsid w:val="00D75341"/>
    <w:rsid w:val="00D973A8"/>
    <w:rsid w:val="00DB3F13"/>
    <w:rsid w:val="00DB697B"/>
    <w:rsid w:val="00DC030C"/>
    <w:rsid w:val="00DD6F25"/>
    <w:rsid w:val="00DE0AF4"/>
    <w:rsid w:val="00DE1186"/>
    <w:rsid w:val="00DE250F"/>
    <w:rsid w:val="00DE376A"/>
    <w:rsid w:val="00E05891"/>
    <w:rsid w:val="00E05F2C"/>
    <w:rsid w:val="00E135D0"/>
    <w:rsid w:val="00E22AF6"/>
    <w:rsid w:val="00E3347A"/>
    <w:rsid w:val="00E34D30"/>
    <w:rsid w:val="00E460B1"/>
    <w:rsid w:val="00E5423C"/>
    <w:rsid w:val="00E619C3"/>
    <w:rsid w:val="00E62DB0"/>
    <w:rsid w:val="00E63A48"/>
    <w:rsid w:val="00E8379D"/>
    <w:rsid w:val="00E85767"/>
    <w:rsid w:val="00E925DE"/>
    <w:rsid w:val="00E940C1"/>
    <w:rsid w:val="00E9526F"/>
    <w:rsid w:val="00EA2359"/>
    <w:rsid w:val="00EA2401"/>
    <w:rsid w:val="00EA32C9"/>
    <w:rsid w:val="00EA5D58"/>
    <w:rsid w:val="00EB102E"/>
    <w:rsid w:val="00EC110A"/>
    <w:rsid w:val="00EC7E32"/>
    <w:rsid w:val="00ED5217"/>
    <w:rsid w:val="00EE1606"/>
    <w:rsid w:val="00EE5561"/>
    <w:rsid w:val="00EF37C4"/>
    <w:rsid w:val="00EF6813"/>
    <w:rsid w:val="00EF7478"/>
    <w:rsid w:val="00EF7E3E"/>
    <w:rsid w:val="00F01B77"/>
    <w:rsid w:val="00F056EF"/>
    <w:rsid w:val="00F14056"/>
    <w:rsid w:val="00F16854"/>
    <w:rsid w:val="00F17554"/>
    <w:rsid w:val="00F22360"/>
    <w:rsid w:val="00F27CB3"/>
    <w:rsid w:val="00F31B1B"/>
    <w:rsid w:val="00F37CAA"/>
    <w:rsid w:val="00F41D73"/>
    <w:rsid w:val="00F54F41"/>
    <w:rsid w:val="00F56195"/>
    <w:rsid w:val="00F56582"/>
    <w:rsid w:val="00F66D0E"/>
    <w:rsid w:val="00F72D01"/>
    <w:rsid w:val="00F75E64"/>
    <w:rsid w:val="00F77E7F"/>
    <w:rsid w:val="00F84072"/>
    <w:rsid w:val="00F875A2"/>
    <w:rsid w:val="00F92B6C"/>
    <w:rsid w:val="00F97058"/>
    <w:rsid w:val="00FB5B89"/>
    <w:rsid w:val="00FB7ED9"/>
    <w:rsid w:val="00FD1CE6"/>
    <w:rsid w:val="00FD7DBC"/>
    <w:rsid w:val="00FE13C4"/>
    <w:rsid w:val="00FE1FBD"/>
    <w:rsid w:val="00FF4D26"/>
    <w:rsid w:val="00FF5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B00926"/>
    <w:pPr>
      <w:keepNext/>
      <w:outlineLvl w:val="3"/>
    </w:pPr>
    <w:rPr>
      <w:b/>
      <w:bCs/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00926"/>
    <w:rPr>
      <w:rFonts w:ascii="Times New Roman" w:eastAsia="Times New Roman" w:hAnsi="Times New Roman" w:cs="Times New Roman"/>
      <w:b/>
      <w:bCs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10</cp:revision>
  <dcterms:created xsi:type="dcterms:W3CDTF">2022-01-17T05:34:00Z</dcterms:created>
  <dcterms:modified xsi:type="dcterms:W3CDTF">2022-01-17T06:51:00Z</dcterms:modified>
</cp:coreProperties>
</file>